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0E" w:rsidRPr="00AB0C80" w:rsidRDefault="00AD720E" w:rsidP="00AD7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20E" w:rsidRPr="00AB0C80" w:rsidRDefault="00AD720E" w:rsidP="00AD7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C80">
        <w:rPr>
          <w:rFonts w:ascii="Times New Roman" w:hAnsi="Times New Roman" w:cs="Times New Roman"/>
          <w:sz w:val="28"/>
          <w:szCs w:val="28"/>
        </w:rPr>
        <w:t xml:space="preserve">Рейтинговая таблица </w:t>
      </w:r>
      <w:proofErr w:type="gramStart"/>
      <w:r w:rsidRPr="00AB0C80">
        <w:rPr>
          <w:rFonts w:ascii="Times New Roman" w:hAnsi="Times New Roman" w:cs="Times New Roman"/>
          <w:sz w:val="28"/>
          <w:szCs w:val="28"/>
        </w:rPr>
        <w:t>результатов участников  школьного этапа всероссийской олимпиады школьников</w:t>
      </w:r>
      <w:proofErr w:type="gramEnd"/>
      <w:r w:rsidRPr="00AB0C80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p w:rsidR="00AD720E" w:rsidRPr="00AB0C80" w:rsidRDefault="00AD720E" w:rsidP="00AB0C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0C80">
        <w:rPr>
          <w:rFonts w:ascii="Times New Roman" w:hAnsi="Times New Roman" w:cs="Times New Roman"/>
          <w:sz w:val="28"/>
          <w:szCs w:val="28"/>
        </w:rPr>
        <w:t>по обществознанию</w:t>
      </w:r>
    </w:p>
    <w:p w:rsidR="00AD720E" w:rsidRPr="00AB0C80" w:rsidRDefault="00AD720E" w:rsidP="00AD7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3790"/>
        <w:gridCol w:w="1131"/>
        <w:gridCol w:w="1983"/>
        <w:gridCol w:w="1813"/>
      </w:tblGrid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</w:p>
          <w:p w:rsidR="00AD720E" w:rsidRPr="00AB0C80" w:rsidRDefault="00AD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Набранное </w:t>
            </w:r>
          </w:p>
          <w:p w:rsidR="00AD720E" w:rsidRPr="00AB0C80" w:rsidRDefault="00AD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D720E" w:rsidRPr="00AB0C80" w:rsidRDefault="00AD7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Балицкая</w:t>
            </w:r>
            <w:proofErr w:type="spellEnd"/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B0C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Ермолаева Милана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B0C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Хрипун Арина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B0C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Яковлева Кристина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AB0C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Кижеватов</w:t>
            </w:r>
            <w:proofErr w:type="spellEnd"/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2FB5"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C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Тараник</w:t>
            </w:r>
            <w:proofErr w:type="spellEnd"/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2FB5"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C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AD720E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0" w:rsidRPr="00AB0C80" w:rsidRDefault="00AB0C80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0" w:rsidRPr="00AB0C80" w:rsidRDefault="00AB0C80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0" w:rsidRPr="00AB0C80" w:rsidRDefault="00AB0C80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0" w:rsidRPr="00AB0C80" w:rsidRDefault="00AB0C80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0" w:rsidRPr="00AB0C80" w:rsidRDefault="00AB0C80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D92D93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672FB5" w:rsidRPr="00AB0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672FB5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Солодовников Александр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AB0C80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672FB5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0E" w:rsidRPr="00AB0C80" w:rsidRDefault="00672FB5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B0C80" w:rsidRPr="00AB0C80" w:rsidTr="00AD720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D92D93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20E" w:rsidRPr="00AB0C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672FB5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Плешакова Екатерина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672FB5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B0C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672FB5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0E" w:rsidRPr="00AB0C80" w:rsidRDefault="00672FB5" w:rsidP="00AB0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D720E" w:rsidRPr="00AB0C80" w:rsidRDefault="00AD720E" w:rsidP="00AD720E"/>
    <w:p w:rsidR="000B41BF" w:rsidRPr="00AB0C80" w:rsidRDefault="000B41BF"/>
    <w:p w:rsidR="00AB0C80" w:rsidRPr="00AB0C80" w:rsidRDefault="00AB0C80"/>
    <w:sectPr w:rsidR="00AB0C80" w:rsidRPr="00AB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73"/>
    <w:rsid w:val="000B41BF"/>
    <w:rsid w:val="00283E73"/>
    <w:rsid w:val="003D5421"/>
    <w:rsid w:val="00437D87"/>
    <w:rsid w:val="00672FB5"/>
    <w:rsid w:val="008A4E7F"/>
    <w:rsid w:val="00AB0C80"/>
    <w:rsid w:val="00AD720E"/>
    <w:rsid w:val="00D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2017-10-24T02:02:00Z</dcterms:created>
  <dcterms:modified xsi:type="dcterms:W3CDTF">2017-10-26T23:43:00Z</dcterms:modified>
</cp:coreProperties>
</file>